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AF" w:rsidRPr="005672D2" w:rsidRDefault="008969AF" w:rsidP="0056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 do o</w:t>
      </w:r>
      <w:r w:rsidRPr="008D2E76">
        <w:rPr>
          <w:rFonts w:ascii="Times New Roman" w:hAnsi="Times New Roman" w:cs="Times New Roman"/>
          <w:b/>
          <w:sz w:val="28"/>
          <w:szCs w:val="28"/>
        </w:rPr>
        <w:t>ddzi</w:t>
      </w:r>
      <w:r>
        <w:rPr>
          <w:rFonts w:ascii="Times New Roman" w:hAnsi="Times New Roman" w:cs="Times New Roman"/>
          <w:b/>
          <w:sz w:val="28"/>
          <w:szCs w:val="28"/>
        </w:rPr>
        <w:t xml:space="preserve">ału przedszkolnego                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            na rok szkolny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1E302D" w:rsidRDefault="001E302D" w:rsidP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1E302D" w:rsidRDefault="001E302D" w:rsidP="001E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2021</w:t>
      </w:r>
    </w:p>
    <w:p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Wiktor</w:t>
      </w:r>
    </w:p>
    <w:p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Kucal Lena</w:t>
      </w:r>
    </w:p>
    <w:p w:rsidR="001E302D" w:rsidRDefault="001E302D" w:rsidP="008969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Śledź Mkołaj</w:t>
      </w:r>
    </w:p>
    <w:p w:rsidR="00543136" w:rsidRPr="00543136" w:rsidRDefault="00543136" w:rsidP="005431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2020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Antoni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Chmielowiec Julia</w:t>
      </w:r>
    </w:p>
    <w:p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Figacz Amelia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Lipińska Iga</w:t>
      </w:r>
    </w:p>
    <w:p w:rsidR="001E302D" w:rsidRDefault="001E302D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Mróz Kacper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Mikołaj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Sekuła Piotr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Szkolak Stanisław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Urbański Kamil</w:t>
      </w:r>
    </w:p>
    <w:p w:rsidR="008969AF" w:rsidRDefault="001E302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Wiśniewska Wiktoria</w:t>
      </w:r>
    </w:p>
    <w:p w:rsidR="001E302D" w:rsidRPr="006F6374" w:rsidRDefault="001E302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Żyła Alan</w:t>
      </w:r>
    </w:p>
    <w:p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Żyła Katarzyna</w:t>
      </w:r>
    </w:p>
    <w:p w:rsidR="001E302D" w:rsidRPr="001E302D" w:rsidRDefault="001E302D" w:rsidP="001E30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2019</w:t>
      </w:r>
    </w:p>
    <w:p w:rsidR="00710903" w:rsidRPr="006F6374" w:rsidRDefault="008969AF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03">
        <w:rPr>
          <w:rFonts w:ascii="Times New Roman" w:hAnsi="Times New Roman" w:cs="Times New Roman"/>
          <w:sz w:val="28"/>
          <w:szCs w:val="28"/>
        </w:rPr>
        <w:t xml:space="preserve">Anioł Hanna                                                                                                   </w:t>
      </w:r>
      <w:r w:rsidR="006F63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6374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710903">
        <w:rPr>
          <w:rFonts w:ascii="Times New Roman" w:hAnsi="Times New Roman" w:cs="Times New Roman"/>
          <w:sz w:val="28"/>
          <w:szCs w:val="28"/>
        </w:rPr>
        <w:t xml:space="preserve">.Chyla </w:t>
      </w:r>
      <w:r w:rsidR="00710903">
        <w:rPr>
          <w:rFonts w:ascii="Times New Roman" w:hAnsi="Times New Roman" w:cs="Times New Roman"/>
          <w:sz w:val="28"/>
          <w:szCs w:val="28"/>
        </w:rPr>
        <w:t>Macie</w:t>
      </w:r>
      <w:r w:rsidR="008439AB">
        <w:rPr>
          <w:rFonts w:ascii="Times New Roman" w:hAnsi="Times New Roman" w:cs="Times New Roman"/>
          <w:sz w:val="28"/>
          <w:szCs w:val="28"/>
        </w:rPr>
        <w:t>j</w:t>
      </w:r>
      <w:r w:rsidR="00710903" w:rsidRPr="006F6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6374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6F6374">
        <w:rPr>
          <w:rFonts w:ascii="Times New Roman" w:hAnsi="Times New Roman" w:cs="Times New Roman"/>
          <w:sz w:val="28"/>
          <w:szCs w:val="28"/>
        </w:rPr>
        <w:t xml:space="preserve">. Soja Szymon </w:t>
      </w:r>
    </w:p>
    <w:p w:rsidR="008969AF" w:rsidRPr="005672D2" w:rsidRDefault="006F6374" w:rsidP="005672D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2D2">
        <w:rPr>
          <w:rFonts w:ascii="Times New Roman" w:hAnsi="Times New Roman" w:cs="Times New Roman"/>
          <w:sz w:val="28"/>
          <w:szCs w:val="28"/>
        </w:rPr>
        <w:t>. Wieczorek Nikodem</w:t>
      </w:r>
      <w:r w:rsidR="008969AF" w:rsidRPr="00567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969AF" w:rsidRDefault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6F6374" w:rsidRDefault="006F6374" w:rsidP="00AC2BB3">
      <w:pPr>
        <w:rPr>
          <w:rFonts w:ascii="Times New Roman" w:hAnsi="Times New Roman" w:cs="Times New Roman"/>
          <w:b/>
          <w:sz w:val="28"/>
          <w:szCs w:val="28"/>
        </w:rPr>
      </w:pPr>
    </w:p>
    <w:p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uczniów zakwalifikowanych do klasy 0  na rok szkolny </w:t>
      </w:r>
      <w:r w:rsidR="006F6374">
        <w:rPr>
          <w:rFonts w:ascii="Times New Roman" w:hAnsi="Times New Roman" w:cs="Times New Roman"/>
          <w:b/>
          <w:sz w:val="28"/>
          <w:szCs w:val="28"/>
        </w:rPr>
        <w:t>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8969AF" w:rsidRDefault="008969AF"/>
    <w:p w:rsidR="006F6374" w:rsidRDefault="006F6374" w:rsidP="006F6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2018</w:t>
      </w:r>
    </w:p>
    <w:p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Zuzanna</w:t>
      </w:r>
    </w:p>
    <w:p w:rsidR="006F6374" w:rsidRPr="00A6540E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40E">
        <w:rPr>
          <w:rFonts w:ascii="Times New Roman" w:hAnsi="Times New Roman" w:cs="Times New Roman"/>
          <w:sz w:val="28"/>
          <w:szCs w:val="28"/>
        </w:rPr>
        <w:t>Figacz Ksawery Alan</w:t>
      </w:r>
    </w:p>
    <w:p w:rsidR="006F6374" w:rsidRPr="005672D2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Kaśniewska Małgorzata Hanna</w:t>
      </w:r>
    </w:p>
    <w:p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Najduk Emilia</w:t>
      </w:r>
    </w:p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6F6374" w:rsidRDefault="006F6374"/>
    <w:p w:rsidR="00C608EB" w:rsidRPr="00C608EB" w:rsidRDefault="00C608EB" w:rsidP="00C608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9AF" w:rsidRDefault="008969AF"/>
    <w:p w:rsidR="008969AF" w:rsidRDefault="008969AF" w:rsidP="008969AF"/>
    <w:p w:rsidR="008969AF" w:rsidRDefault="008969AF" w:rsidP="008969AF"/>
    <w:p w:rsidR="006F6374" w:rsidRDefault="006F6374" w:rsidP="008969AF"/>
    <w:p w:rsidR="006F6374" w:rsidRDefault="006F6374" w:rsidP="008969AF"/>
    <w:p w:rsidR="006F6374" w:rsidRDefault="006F6374" w:rsidP="008969AF"/>
    <w:p w:rsidR="006F6374" w:rsidRDefault="006F6374" w:rsidP="008969AF"/>
    <w:p w:rsidR="006F6374" w:rsidRDefault="006F6374" w:rsidP="008969AF"/>
    <w:p w:rsidR="008969AF" w:rsidRPr="008D2E76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do klasy I  na rok szkolny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:rsidR="008969AF" w:rsidRDefault="008969AF" w:rsidP="008969AF"/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Adamczak Maria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Gałek- Partyka Zofia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Aleksander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Kłoda Amelia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Kosior Marcel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Hanna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Sowa Lena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Szucka Lena</w:t>
      </w:r>
    </w:p>
    <w:p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Tałaj Dorota</w:t>
      </w:r>
    </w:p>
    <w:p w:rsidR="008969AF" w:rsidRPr="008969AF" w:rsidRDefault="008969AF" w:rsidP="008969AF"/>
    <w:sectPr w:rsidR="008969AF" w:rsidRPr="008969AF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9D" w:rsidRDefault="0098589D" w:rsidP="001E302D">
      <w:pPr>
        <w:spacing w:after="0" w:line="240" w:lineRule="auto"/>
      </w:pPr>
      <w:r>
        <w:separator/>
      </w:r>
    </w:p>
  </w:endnote>
  <w:endnote w:type="continuationSeparator" w:id="1">
    <w:p w:rsidR="0098589D" w:rsidRDefault="0098589D" w:rsidP="001E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9D" w:rsidRDefault="0098589D" w:rsidP="001E302D">
      <w:pPr>
        <w:spacing w:after="0" w:line="240" w:lineRule="auto"/>
      </w:pPr>
      <w:r>
        <w:separator/>
      </w:r>
    </w:p>
  </w:footnote>
  <w:footnote w:type="continuationSeparator" w:id="1">
    <w:p w:rsidR="0098589D" w:rsidRDefault="0098589D" w:rsidP="001E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A3"/>
    <w:multiLevelType w:val="hybridMultilevel"/>
    <w:tmpl w:val="EB0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68CD"/>
    <w:multiLevelType w:val="hybridMultilevel"/>
    <w:tmpl w:val="3D8E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9C6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A2E8B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A3121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8AE"/>
    <w:multiLevelType w:val="hybridMultilevel"/>
    <w:tmpl w:val="F3A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E53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A287D"/>
    <w:multiLevelType w:val="hybridMultilevel"/>
    <w:tmpl w:val="4F50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69AF"/>
    <w:rsid w:val="00135364"/>
    <w:rsid w:val="00174D52"/>
    <w:rsid w:val="001E302D"/>
    <w:rsid w:val="001F4B65"/>
    <w:rsid w:val="00233305"/>
    <w:rsid w:val="00245A84"/>
    <w:rsid w:val="004E3387"/>
    <w:rsid w:val="00543136"/>
    <w:rsid w:val="005672D2"/>
    <w:rsid w:val="006635CC"/>
    <w:rsid w:val="006857B4"/>
    <w:rsid w:val="006F6374"/>
    <w:rsid w:val="00710903"/>
    <w:rsid w:val="007C2525"/>
    <w:rsid w:val="008439AB"/>
    <w:rsid w:val="008969AF"/>
    <w:rsid w:val="0098589D"/>
    <w:rsid w:val="00A61A7E"/>
    <w:rsid w:val="00A6540E"/>
    <w:rsid w:val="00A764A0"/>
    <w:rsid w:val="00AC2BB3"/>
    <w:rsid w:val="00B21708"/>
    <w:rsid w:val="00C608EB"/>
    <w:rsid w:val="00CB2B9F"/>
    <w:rsid w:val="00CC4925"/>
    <w:rsid w:val="00D07184"/>
    <w:rsid w:val="00D92294"/>
    <w:rsid w:val="00E276C7"/>
    <w:rsid w:val="00EC5318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2024-03-25T09:08:00Z</cp:lastPrinted>
  <dcterms:created xsi:type="dcterms:W3CDTF">2024-03-25T09:19:00Z</dcterms:created>
  <dcterms:modified xsi:type="dcterms:W3CDTF">2024-03-25T09:19:00Z</dcterms:modified>
</cp:coreProperties>
</file>