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FB" w:rsidRDefault="00937C55"/>
    <w:p w:rsidR="00937C55" w:rsidRDefault="00937C55" w:rsidP="00937C55">
      <w:r>
        <w:t xml:space="preserve">Kwiecień- plecień wiersz </w:t>
      </w:r>
    </w:p>
    <w:p w:rsidR="00937C55" w:rsidRDefault="00937C55" w:rsidP="00937C55"/>
    <w:p w:rsidR="00937C55" w:rsidRDefault="00937C55" w:rsidP="00937C55">
      <w:r>
        <w:t>Ach ten kwiecień,</w:t>
      </w:r>
    </w:p>
    <w:p w:rsidR="00937C55" w:rsidRDefault="00937C55" w:rsidP="00937C55">
      <w:r>
        <w:t>psotny kwiecień,</w:t>
      </w:r>
    </w:p>
    <w:p w:rsidR="00937C55" w:rsidRDefault="00937C55" w:rsidP="00937C55">
      <w:r>
        <w:t>różne figle</w:t>
      </w:r>
    </w:p>
    <w:p w:rsidR="00937C55" w:rsidRDefault="00937C55" w:rsidP="00937C55">
      <w:r>
        <w:t>płata w świecie.</w:t>
      </w:r>
    </w:p>
    <w:p w:rsidR="00937C55" w:rsidRDefault="00937C55" w:rsidP="00937C55">
      <w:r>
        <w:t>Raz przygrzeje</w:t>
      </w:r>
    </w:p>
    <w:p w:rsidR="00937C55" w:rsidRDefault="00937C55" w:rsidP="00937C55">
      <w:r>
        <w:t>mocno słońce,</w:t>
      </w:r>
    </w:p>
    <w:p w:rsidR="00937C55" w:rsidRDefault="00937C55" w:rsidP="00937C55">
      <w:r>
        <w:t>że jak w lecie</w:t>
      </w:r>
    </w:p>
    <w:p w:rsidR="00937C55" w:rsidRDefault="00937C55" w:rsidP="00937C55">
      <w:r>
        <w:t>jest gorąco.</w:t>
      </w:r>
    </w:p>
    <w:p w:rsidR="00937C55" w:rsidRDefault="00937C55" w:rsidP="00937C55">
      <w:r>
        <w:t>Innym razem</w:t>
      </w:r>
    </w:p>
    <w:p w:rsidR="00937C55" w:rsidRDefault="00937C55" w:rsidP="00937C55">
      <w:r>
        <w:t>śniegiem prószy,</w:t>
      </w:r>
    </w:p>
    <w:p w:rsidR="00937C55" w:rsidRDefault="00937C55" w:rsidP="00937C55">
      <w:r>
        <w:t>że aż wszystkim</w:t>
      </w:r>
    </w:p>
    <w:p w:rsidR="00937C55" w:rsidRDefault="00937C55" w:rsidP="00937C55">
      <w:r>
        <w:t>marzną uszy.</w:t>
      </w:r>
    </w:p>
    <w:p w:rsidR="00937C55" w:rsidRDefault="00937C55" w:rsidP="00937C55"/>
    <w:p w:rsidR="00937C55" w:rsidRDefault="00937C55" w:rsidP="00937C55"/>
    <w:p w:rsidR="00937C55" w:rsidRDefault="00937C55" w:rsidP="00937C55"/>
    <w:p w:rsidR="00937C55" w:rsidRDefault="00937C55" w:rsidP="00937C55"/>
    <w:p w:rsidR="00937C55" w:rsidRDefault="00937C55" w:rsidP="00937C55"/>
    <w:p w:rsidR="00937C55" w:rsidRDefault="00937C55" w:rsidP="00937C55"/>
    <w:p w:rsidR="00937C55" w:rsidRDefault="00937C55" w:rsidP="00937C55"/>
    <w:p w:rsidR="00937C55" w:rsidRDefault="00937C55" w:rsidP="00937C55"/>
    <w:p w:rsidR="00937C55" w:rsidRDefault="00937C55" w:rsidP="00937C55">
      <w:r>
        <w:t xml:space="preserve">Kiedy wiosna przyjdzie do nas piosenka miesiąca </w:t>
      </w:r>
    </w:p>
    <w:p w:rsidR="00937C55" w:rsidRDefault="00937C55" w:rsidP="00937C55"/>
    <w:p w:rsidR="00937C55" w:rsidRDefault="00937C55" w:rsidP="00937C55">
      <w:r>
        <w:t>I. Kiedy wiosna przyjdzie do nas</w:t>
      </w:r>
    </w:p>
    <w:p w:rsidR="00937C55" w:rsidRDefault="00937C55" w:rsidP="00937C55">
      <w:r>
        <w:t>roześmiana i zielona.</w:t>
      </w:r>
    </w:p>
    <w:p w:rsidR="00937C55" w:rsidRDefault="00937C55" w:rsidP="00937C55">
      <w:r>
        <w:t>Razem z wiosną wszystkie dzieci</w:t>
      </w:r>
    </w:p>
    <w:p w:rsidR="00937C55" w:rsidRDefault="00937C55" w:rsidP="00937C55">
      <w:r>
        <w:t>zaśpiewają tak:</w:t>
      </w:r>
    </w:p>
    <w:p w:rsidR="00937C55" w:rsidRDefault="00937C55" w:rsidP="00937C55">
      <w:r>
        <w:t>Ref:</w:t>
      </w:r>
    </w:p>
    <w:p w:rsidR="00937C55" w:rsidRDefault="00937C55" w:rsidP="00937C55">
      <w:r>
        <w:t>Zielona trawa, zielony mech,</w:t>
      </w:r>
    </w:p>
    <w:p w:rsidR="00937C55" w:rsidRDefault="00937C55" w:rsidP="00937C55">
      <w:r>
        <w:t xml:space="preserve">zielona żaba </w:t>
      </w:r>
      <w:proofErr w:type="spellStart"/>
      <w:r>
        <w:t>rechu</w:t>
      </w:r>
      <w:proofErr w:type="spellEnd"/>
      <w:r>
        <w:t xml:space="preserve">, </w:t>
      </w:r>
      <w:proofErr w:type="spellStart"/>
      <w:r>
        <w:t>rechu</w:t>
      </w:r>
      <w:proofErr w:type="spellEnd"/>
      <w:r>
        <w:t xml:space="preserve">, </w:t>
      </w:r>
      <w:proofErr w:type="spellStart"/>
      <w:r>
        <w:t>rech</w:t>
      </w:r>
      <w:proofErr w:type="spellEnd"/>
      <w:r>
        <w:t>.</w:t>
      </w:r>
    </w:p>
    <w:p w:rsidR="00937C55" w:rsidRDefault="00937C55" w:rsidP="00937C55">
      <w:r>
        <w:t>Zielona trawa, zielony mech,</w:t>
      </w:r>
    </w:p>
    <w:p w:rsidR="00937C55" w:rsidRDefault="00937C55" w:rsidP="00937C55">
      <w:r>
        <w:t xml:space="preserve">zielona żaba </w:t>
      </w:r>
      <w:proofErr w:type="spellStart"/>
      <w:r>
        <w:t>rechu</w:t>
      </w:r>
      <w:proofErr w:type="spellEnd"/>
      <w:r>
        <w:t xml:space="preserve">, </w:t>
      </w:r>
      <w:proofErr w:type="spellStart"/>
      <w:r>
        <w:t>rechu</w:t>
      </w:r>
      <w:proofErr w:type="spellEnd"/>
      <w:r>
        <w:t xml:space="preserve">, </w:t>
      </w:r>
      <w:proofErr w:type="spellStart"/>
      <w:r>
        <w:t>rech</w:t>
      </w:r>
      <w:proofErr w:type="spellEnd"/>
      <w:r>
        <w:t>.</w:t>
      </w:r>
    </w:p>
    <w:p w:rsidR="00937C55" w:rsidRDefault="00937C55" w:rsidP="00937C55">
      <w:r>
        <w:t>II. Rośnie trawa, rosną liście,</w:t>
      </w:r>
    </w:p>
    <w:p w:rsidR="00937C55" w:rsidRDefault="00937C55" w:rsidP="00937C55">
      <w:r>
        <w:t>rosną szybko dzieci wszystkie.</w:t>
      </w:r>
    </w:p>
    <w:p w:rsidR="00937C55" w:rsidRDefault="00937C55" w:rsidP="00937C55">
      <w:r>
        <w:t>Przyleciały już bociany</w:t>
      </w:r>
    </w:p>
    <w:p w:rsidR="00937C55" w:rsidRDefault="00937C55" w:rsidP="00937C55">
      <w:r>
        <w:t>i klekocą tak:</w:t>
      </w:r>
    </w:p>
    <w:p w:rsidR="00937C55" w:rsidRDefault="00937C55" w:rsidP="00937C55">
      <w:r>
        <w:t>III. W lesie kwitnie już zawilec,</w:t>
      </w:r>
    </w:p>
    <w:p w:rsidR="00937C55" w:rsidRDefault="00937C55" w:rsidP="00937C55">
      <w:r>
        <w:t>obudziły się motyle.</w:t>
      </w:r>
    </w:p>
    <w:p w:rsidR="00937C55" w:rsidRDefault="00937C55" w:rsidP="00937C55">
      <w:r>
        <w:t>A wieczorem nad łąkami</w:t>
      </w:r>
    </w:p>
    <w:p w:rsidR="00937C55" w:rsidRDefault="00937C55" w:rsidP="00937C55">
      <w:r>
        <w:t>słychać żabi śpiew.</w:t>
      </w:r>
    </w:p>
    <w:p w:rsidR="00937C55" w:rsidRDefault="00937C55" w:rsidP="00937C55">
      <w:r>
        <w:t>Ref:</w:t>
      </w:r>
    </w:p>
    <w:sectPr w:rsidR="00937C55" w:rsidSect="00937C5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C55"/>
    <w:rsid w:val="000F44DE"/>
    <w:rsid w:val="00564B5E"/>
    <w:rsid w:val="007800AA"/>
    <w:rsid w:val="00937C55"/>
    <w:rsid w:val="00A03121"/>
    <w:rsid w:val="00BA6F70"/>
    <w:rsid w:val="00CB64AA"/>
    <w:rsid w:val="00E23041"/>
    <w:rsid w:val="00E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1</cp:revision>
  <dcterms:created xsi:type="dcterms:W3CDTF">2024-04-06T19:19:00Z</dcterms:created>
  <dcterms:modified xsi:type="dcterms:W3CDTF">2024-04-06T19:21:00Z</dcterms:modified>
</cp:coreProperties>
</file>