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5C96" w14:textId="77777777" w:rsidR="00DE26C7" w:rsidRPr="007105ED" w:rsidRDefault="00DE26C7" w:rsidP="00CD3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Bookman Old Style" w:hAnsi="Bookman Old Style"/>
          <w:i/>
          <w:iCs/>
          <w:sz w:val="36"/>
          <w:szCs w:val="36"/>
        </w:rPr>
      </w:pPr>
    </w:p>
    <w:p w14:paraId="31031DAF" w14:textId="77777777" w:rsidR="00E436DC" w:rsidRPr="007105ED" w:rsidRDefault="001D3AAA" w:rsidP="00CD30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ookman Old Style" w:eastAsia="Calibri" w:hAnsi="Bookman Old Style" w:cs="Calibri"/>
          <w:i/>
          <w:iCs/>
          <w:sz w:val="36"/>
          <w:szCs w:val="36"/>
        </w:rPr>
      </w:pPr>
      <w:r w:rsidRPr="007105ED">
        <w:rPr>
          <w:rFonts w:ascii="Bookman Old Style" w:eastAsia="Calibri" w:hAnsi="Bookman Old Style" w:cs="Calibri"/>
          <w:b/>
          <w:i/>
          <w:iCs/>
          <w:sz w:val="36"/>
          <w:szCs w:val="36"/>
        </w:rPr>
        <w:t>ROK SZKOLNY 2023/2024</w:t>
      </w:r>
    </w:p>
    <w:p w14:paraId="5A4BF1D2" w14:textId="77777777" w:rsidR="003D39D3" w:rsidRPr="007105ED" w:rsidRDefault="003D39D3" w:rsidP="00CD30B1">
      <w:pPr>
        <w:ind w:leftChars="0" w:left="0" w:firstLineChars="0" w:firstLine="0"/>
        <w:rPr>
          <w:rFonts w:ascii="Bookman Old Style" w:hAnsi="Bookman Old Style"/>
          <w:i/>
          <w:iCs/>
          <w:sz w:val="36"/>
          <w:szCs w:val="36"/>
        </w:rPr>
      </w:pPr>
    </w:p>
    <w:p w14:paraId="06E4FABB" w14:textId="77777777" w:rsidR="003D39D3" w:rsidRPr="007105ED" w:rsidRDefault="003D39D3" w:rsidP="0069792C">
      <w:pPr>
        <w:ind w:leftChars="0" w:left="4" w:hanging="4"/>
        <w:jc w:val="center"/>
        <w:rPr>
          <w:rFonts w:ascii="Bookman Old Style" w:hAnsi="Bookman Old Style"/>
          <w:i/>
          <w:iCs/>
          <w:sz w:val="36"/>
          <w:szCs w:val="36"/>
        </w:rPr>
      </w:pPr>
    </w:p>
    <w:p w14:paraId="3A7717C0" w14:textId="5CE044E9" w:rsidR="00745EF3" w:rsidRPr="007105ED" w:rsidRDefault="003D39D3" w:rsidP="0069792C">
      <w:pPr>
        <w:ind w:leftChars="0" w:left="2" w:hanging="2"/>
        <w:jc w:val="center"/>
        <w:rPr>
          <w:rFonts w:ascii="Bookman Old Style" w:hAnsi="Bookman Old Style"/>
          <w:i/>
          <w:iCs/>
        </w:rPr>
      </w:pPr>
      <w:r w:rsidRPr="007105ED">
        <w:rPr>
          <w:rFonts w:ascii="Bookman Old Style" w:hAnsi="Bookman Old Style"/>
          <w:i/>
          <w:iCs/>
          <w:noProof/>
        </w:rPr>
        <w:drawing>
          <wp:inline distT="0" distB="0" distL="0" distR="0" wp14:anchorId="22C07E1B" wp14:editId="4DB29505">
            <wp:extent cx="1787002" cy="1192637"/>
            <wp:effectExtent l="95250" t="95250" r="99060" b="445770"/>
            <wp:docPr id="1601942470" name="Obraz 1" descr="Kolorowy, Pięć Palców, Dziecko, Pa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y, Pięć Palców, Dziecko, Pal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02" cy="120091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5F7379D" w14:textId="77777777" w:rsidR="00CD30B1" w:rsidRDefault="00CD30B1" w:rsidP="0035119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rPr>
          <w:rFonts w:ascii="Bookman Old Style" w:eastAsia="Calibri" w:hAnsi="Bookman Old Style" w:cs="Calibri"/>
          <w:b/>
          <w:bCs/>
          <w:i/>
          <w:iCs/>
          <w:color w:val="1F497D" w:themeColor="text2"/>
          <w:sz w:val="20"/>
          <w:szCs w:val="20"/>
        </w:rPr>
      </w:pPr>
    </w:p>
    <w:p w14:paraId="2D7E962E" w14:textId="67557F08" w:rsidR="00351190" w:rsidRPr="004C5C05" w:rsidRDefault="00351190" w:rsidP="0035119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0" w:firstLineChars="0" w:firstLine="0"/>
        <w:jc w:val="center"/>
        <w:rPr>
          <w:rFonts w:ascii="Bookman Old Style" w:eastAsia="Calibri" w:hAnsi="Bookman Old Style" w:cs="Calibri"/>
          <w:b/>
          <w:bCs/>
          <w:i/>
          <w:iCs/>
          <w:color w:val="1F497D" w:themeColor="text2"/>
          <w:sz w:val="20"/>
          <w:szCs w:val="20"/>
        </w:rPr>
      </w:pPr>
      <w:bookmarkStart w:id="0" w:name="_GoBack"/>
      <w:bookmarkEnd w:id="0"/>
      <w:r w:rsidRPr="004C5C05">
        <w:rPr>
          <w:rFonts w:ascii="Bookman Old Style" w:eastAsia="Calibri" w:hAnsi="Bookman Old Style" w:cs="Calibri"/>
          <w:b/>
          <w:bCs/>
          <w:i/>
          <w:iCs/>
          <w:color w:val="1F497D" w:themeColor="text2"/>
          <w:sz w:val="20"/>
          <w:szCs w:val="20"/>
        </w:rPr>
        <w:t xml:space="preserve">ZAJĘCIA DLA DZIECI PRZEDSZKOLNYCH PROWADZONYCH NA TERENIE TUTEJSZEJ PORADNI </w:t>
      </w:r>
    </w:p>
    <w:p w14:paraId="329713A6" w14:textId="77777777" w:rsidR="007A204E" w:rsidRPr="00351190" w:rsidRDefault="007A204E" w:rsidP="00351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Calibri" w:hAnsi="Bookman Old Style" w:cs="Calibri"/>
          <w:i/>
          <w:iCs/>
        </w:rPr>
      </w:pPr>
    </w:p>
    <w:p w14:paraId="2A727D3B" w14:textId="7CD28075" w:rsidR="007A204E" w:rsidRPr="004C5C05" w:rsidRDefault="007A204E" w:rsidP="00351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Calibri" w:hAnsi="Bookman Old Style" w:cs="Calibri"/>
          <w:b/>
          <w:bCs/>
          <w:i/>
          <w:iCs/>
          <w:color w:val="FF0000"/>
        </w:rPr>
      </w:pPr>
      <w:r w:rsidRPr="004C5C05">
        <w:rPr>
          <w:rFonts w:ascii="Bookman Old Style" w:eastAsia="Calibri" w:hAnsi="Bookman Old Style" w:cs="Calibri"/>
          <w:b/>
          <w:bCs/>
          <w:i/>
          <w:iCs/>
          <w:color w:val="FF0000"/>
        </w:rPr>
        <w:t>Rodziców zainteresowanych udziałem dziecka w wybranych formach zajęć terapeutycznych na terenie poradni prosimy o telefoniczny lub osobisty kontakt z poradnią celem umówienia ze specjalistą prowadzącym zajęcia.</w:t>
      </w:r>
    </w:p>
    <w:p w14:paraId="053B1B7A" w14:textId="77777777" w:rsidR="007A204E" w:rsidRPr="004C5C05" w:rsidRDefault="007A204E" w:rsidP="00351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Calibri" w:hAnsi="Bookman Old Style" w:cs="Calibri"/>
          <w:b/>
          <w:bCs/>
          <w:i/>
          <w:iCs/>
          <w:color w:val="FF0000"/>
        </w:rPr>
      </w:pPr>
    </w:p>
    <w:p w14:paraId="4799BF08" w14:textId="77777777" w:rsidR="007A204E" w:rsidRPr="004C5C05" w:rsidRDefault="007A204E" w:rsidP="00351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Calibri" w:hAnsi="Bookman Old Style" w:cs="Calibri"/>
          <w:b/>
          <w:bCs/>
          <w:i/>
          <w:iCs/>
          <w:color w:val="FF0000"/>
        </w:rPr>
      </w:pPr>
      <w:r w:rsidRPr="004C5C05">
        <w:rPr>
          <w:rFonts w:ascii="Bookman Old Style" w:eastAsia="Calibri" w:hAnsi="Bookman Old Style" w:cs="Calibri"/>
          <w:b/>
          <w:bCs/>
          <w:i/>
          <w:iCs/>
          <w:color w:val="FF0000"/>
        </w:rPr>
        <w:t>Jednocześnie zapraszamy wszystkich chętnych rodziców, którzy chcieliby uzyskać wsparcie, do umawiania się na spotkania konsultacyjne ze specjalistami.</w:t>
      </w:r>
    </w:p>
    <w:p w14:paraId="05125549" w14:textId="41527236" w:rsidR="00E436DC" w:rsidRPr="00351190" w:rsidRDefault="00E436DC" w:rsidP="003511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man Old Style" w:eastAsia="Calibri" w:hAnsi="Bookman Old Style" w:cs="Calibri"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3398"/>
        <w:gridCol w:w="3398"/>
      </w:tblGrid>
      <w:tr w:rsidR="00351190" w:rsidRPr="00351190" w14:paraId="3260B7FE" w14:textId="77777777" w:rsidTr="000F5872">
        <w:tc>
          <w:tcPr>
            <w:tcW w:w="10199" w:type="dxa"/>
            <w:gridSpan w:val="3"/>
          </w:tcPr>
          <w:p w14:paraId="16D2DC78" w14:textId="06304CED" w:rsidR="003E4A63" w:rsidRPr="00351190" w:rsidRDefault="004C5C05" w:rsidP="0035119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rFonts w:ascii="Bookman Old Style" w:eastAsia="Calibri" w:hAnsi="Bookman Old Style" w:cs="Calibri"/>
                <w:i/>
                <w:iCs/>
              </w:rPr>
            </w:pPr>
            <w:r w:rsidRPr="004C5C05">
              <w:rPr>
                <w:rFonts w:ascii="Bookman Old Style" w:eastAsia="Calibri" w:hAnsi="Bookman Old Style" w:cs="Calibri"/>
                <w:b/>
                <w:i/>
                <w:iCs/>
                <w:color w:val="FF0000"/>
              </w:rPr>
              <w:t>DZIECI</w:t>
            </w:r>
          </w:p>
        </w:tc>
      </w:tr>
      <w:tr w:rsidR="00351190" w:rsidRPr="00351190" w14:paraId="395BE2D4" w14:textId="77777777" w:rsidTr="00C65121">
        <w:tc>
          <w:tcPr>
            <w:tcW w:w="3403" w:type="dxa"/>
          </w:tcPr>
          <w:p w14:paraId="437F614B" w14:textId="589CB250" w:rsidR="003E4A63" w:rsidRPr="004C5C05" w:rsidRDefault="003E4A63" w:rsidP="0035119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</w:rPr>
            </w:pPr>
            <w:r w:rsidRPr="004C5C05">
              <w:rPr>
                <w:rFonts w:ascii="Bookman Old Style" w:eastAsia="Calibri" w:hAnsi="Bookman Old Style" w:cs="Calibri"/>
                <w:b/>
                <w:bCs/>
                <w:i/>
                <w:iCs/>
              </w:rPr>
              <w:t>Tytuł</w:t>
            </w:r>
          </w:p>
        </w:tc>
        <w:tc>
          <w:tcPr>
            <w:tcW w:w="3398" w:type="dxa"/>
          </w:tcPr>
          <w:p w14:paraId="08C441CE" w14:textId="0E7193B6" w:rsidR="003E4A63" w:rsidRPr="004C5C05" w:rsidRDefault="003E4A63" w:rsidP="0035119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</w:rPr>
            </w:pPr>
            <w:r w:rsidRPr="004C5C05">
              <w:rPr>
                <w:rFonts w:ascii="Bookman Old Style" w:eastAsia="Calibri" w:hAnsi="Bookman Old Style" w:cs="Calibri"/>
                <w:b/>
                <w:bCs/>
                <w:i/>
                <w:iCs/>
              </w:rPr>
              <w:t>Zawartość merytoryczna</w:t>
            </w:r>
          </w:p>
        </w:tc>
        <w:tc>
          <w:tcPr>
            <w:tcW w:w="3398" w:type="dxa"/>
          </w:tcPr>
          <w:p w14:paraId="6C1D4138" w14:textId="363C6F21" w:rsidR="003E4A63" w:rsidRPr="004C5C05" w:rsidRDefault="003E4A63" w:rsidP="00351190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</w:rPr>
            </w:pPr>
            <w:r w:rsidRPr="004C5C05">
              <w:rPr>
                <w:rFonts w:ascii="Bookman Old Style" w:eastAsia="Calibri" w:hAnsi="Bookman Old Style" w:cs="Calibri"/>
                <w:b/>
                <w:bCs/>
                <w:i/>
                <w:iCs/>
              </w:rPr>
              <w:t>Prowadzący</w:t>
            </w:r>
          </w:p>
        </w:tc>
      </w:tr>
      <w:tr w:rsidR="00351190" w:rsidRPr="00351190" w14:paraId="649DF11E" w14:textId="77777777" w:rsidTr="00C65121">
        <w:tc>
          <w:tcPr>
            <w:tcW w:w="3403" w:type="dxa"/>
          </w:tcPr>
          <w:p w14:paraId="349F18C9" w14:textId="2E2BF1AE" w:rsidR="003E4A63" w:rsidRPr="00351190" w:rsidRDefault="003E4A63" w:rsidP="0035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</w:rPr>
            </w:pPr>
            <w:r w:rsidRPr="00351190"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  <w:t xml:space="preserve">PRZYGODA </w:t>
            </w:r>
            <w:r w:rsidR="004C5C05"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  <w:br/>
            </w:r>
            <w:r w:rsidRPr="00351190"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  <w:t xml:space="preserve">Z MATEMATYKĄ </w:t>
            </w:r>
            <w:r w:rsidRPr="00351190">
              <w:rPr>
                <w:rFonts w:ascii="Bookman Old Style" w:eastAsia="Calibri" w:hAnsi="Bookman Old Style" w:cs="Calibri"/>
                <w:b/>
                <w:i/>
                <w:iCs/>
              </w:rPr>
              <w:t>– terapia grupowa lub indywidualna</w:t>
            </w:r>
          </w:p>
          <w:p w14:paraId="12E7687F" w14:textId="77777777" w:rsidR="003E4A63" w:rsidRPr="00351190" w:rsidRDefault="003E4A63" w:rsidP="00351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</w:rPr>
            </w:pPr>
          </w:p>
        </w:tc>
        <w:tc>
          <w:tcPr>
            <w:tcW w:w="3398" w:type="dxa"/>
          </w:tcPr>
          <w:p w14:paraId="764448E8" w14:textId="1675F391" w:rsidR="003E4A63" w:rsidRPr="00351190" w:rsidRDefault="003E4A63" w:rsidP="00F60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</w:rPr>
            </w:pPr>
            <w:r w:rsidRPr="00351190">
              <w:rPr>
                <w:rFonts w:ascii="Bookman Old Style" w:eastAsia="Calibri" w:hAnsi="Bookman Old Style" w:cs="Calibri"/>
                <w:i/>
                <w:iCs/>
              </w:rPr>
              <w:t xml:space="preserve">Cykl zajęć wspomagających </w:t>
            </w:r>
            <w:r w:rsidR="004C5C05">
              <w:rPr>
                <w:rFonts w:ascii="Bookman Old Style" w:eastAsia="Calibri" w:hAnsi="Bookman Old Style" w:cs="Calibri"/>
                <w:i/>
                <w:iCs/>
              </w:rPr>
              <w:br/>
            </w:r>
            <w:r w:rsidRPr="00351190">
              <w:rPr>
                <w:rFonts w:ascii="Bookman Old Style" w:eastAsia="Calibri" w:hAnsi="Bookman Old Style" w:cs="Calibri"/>
                <w:i/>
                <w:iCs/>
              </w:rPr>
              <w:t xml:space="preserve">i rozwijających umiejętności matematyczne dla dzieci od 6 roku </w:t>
            </w:r>
            <w:r w:rsidR="004C5C05" w:rsidRPr="00351190">
              <w:rPr>
                <w:rFonts w:ascii="Bookman Old Style" w:eastAsia="Calibri" w:hAnsi="Bookman Old Style" w:cs="Calibri"/>
                <w:i/>
                <w:iCs/>
              </w:rPr>
              <w:t>życia.</w:t>
            </w:r>
          </w:p>
        </w:tc>
        <w:tc>
          <w:tcPr>
            <w:tcW w:w="3398" w:type="dxa"/>
          </w:tcPr>
          <w:p w14:paraId="546FEB2D" w14:textId="73DF6C69" w:rsidR="003E4A63" w:rsidRPr="00BF1433" w:rsidRDefault="000578EC" w:rsidP="00BF1433">
            <w:pPr>
              <w:tabs>
                <w:tab w:val="left" w:pos="426"/>
              </w:tabs>
              <w:spacing w:line="240" w:lineRule="auto"/>
              <w:ind w:leftChars="0" w:left="0" w:firstLineChars="0" w:hanging="2"/>
              <w:jc w:val="center"/>
              <w:rPr>
                <w:rFonts w:ascii="Bookman Old Style" w:eastAsia="Calibri" w:hAnsi="Bookman Old Style" w:cs="Calibri"/>
                <w:i/>
                <w:iCs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</w:tbl>
    <w:p w14:paraId="733123F4" w14:textId="77777777" w:rsidR="000F5872" w:rsidRPr="00351190" w:rsidRDefault="000F5872" w:rsidP="00351190">
      <w:pPr>
        <w:spacing w:line="240" w:lineRule="auto"/>
        <w:ind w:left="0" w:hanging="2"/>
        <w:jc w:val="center"/>
        <w:rPr>
          <w:rFonts w:ascii="Bookman Old Style" w:eastAsia="Calibri" w:hAnsi="Bookman Old Style" w:cs="Calibri"/>
          <w:b/>
          <w:i/>
          <w:i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3398"/>
        <w:gridCol w:w="3398"/>
      </w:tblGrid>
      <w:tr w:rsidR="00351190" w:rsidRPr="00351190" w14:paraId="31552833" w14:textId="77777777" w:rsidTr="00A43F03">
        <w:tc>
          <w:tcPr>
            <w:tcW w:w="10199" w:type="dxa"/>
            <w:gridSpan w:val="3"/>
          </w:tcPr>
          <w:p w14:paraId="28932DEA" w14:textId="3D54098B" w:rsidR="000F5872" w:rsidRPr="004C5C05" w:rsidRDefault="000F5872" w:rsidP="004C5C05">
            <w:pPr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color w:val="1F497D" w:themeColor="text2"/>
              </w:rPr>
            </w:pPr>
            <w:r w:rsidRPr="004C5C05">
              <w:rPr>
                <w:rFonts w:ascii="Bookman Old Style" w:eastAsia="Calibri" w:hAnsi="Bookman Old Style" w:cs="Calibri"/>
                <w:b/>
                <w:i/>
                <w:iCs/>
                <w:color w:val="1F497D" w:themeColor="text2"/>
              </w:rPr>
              <w:t xml:space="preserve">ZAJĘCIA </w:t>
            </w:r>
            <w:r w:rsidR="00E722DC">
              <w:rPr>
                <w:rFonts w:ascii="Bookman Old Style" w:eastAsia="Calibri" w:hAnsi="Bookman Old Style" w:cs="Calibri"/>
                <w:b/>
                <w:i/>
                <w:iCs/>
                <w:color w:val="1F497D" w:themeColor="text2"/>
              </w:rPr>
              <w:t>I</w:t>
            </w:r>
            <w:r w:rsidRPr="004C5C05">
              <w:rPr>
                <w:rFonts w:ascii="Bookman Old Style" w:eastAsia="Calibri" w:hAnsi="Bookman Old Style" w:cs="Calibri"/>
                <w:b/>
                <w:i/>
                <w:iCs/>
                <w:color w:val="1F497D" w:themeColor="text2"/>
              </w:rPr>
              <w:t xml:space="preserve">NDYWIDUALNE DLA </w:t>
            </w:r>
            <w:r w:rsidR="00296D90" w:rsidRPr="004C5C05">
              <w:rPr>
                <w:rFonts w:ascii="Bookman Old Style" w:eastAsia="Calibri" w:hAnsi="Bookman Old Style" w:cs="Calibri"/>
                <w:b/>
                <w:i/>
                <w:iCs/>
                <w:color w:val="1F497D" w:themeColor="text2"/>
              </w:rPr>
              <w:t xml:space="preserve">DZIECI </w:t>
            </w:r>
            <w:r w:rsidRPr="004C5C05">
              <w:rPr>
                <w:rFonts w:ascii="Bookman Old Style" w:eastAsia="Calibri" w:hAnsi="Bookman Old Style" w:cs="Calibri"/>
                <w:b/>
                <w:i/>
                <w:iCs/>
                <w:color w:val="1F497D" w:themeColor="text2"/>
              </w:rPr>
              <w:t>NA TERENIE PORADNI</w:t>
            </w:r>
          </w:p>
        </w:tc>
      </w:tr>
      <w:tr w:rsidR="00351190" w:rsidRPr="00351190" w14:paraId="670692C5" w14:textId="77777777" w:rsidTr="00A43F03">
        <w:tc>
          <w:tcPr>
            <w:tcW w:w="3403" w:type="dxa"/>
          </w:tcPr>
          <w:p w14:paraId="2AF3FD3A" w14:textId="77777777" w:rsidR="000F5872" w:rsidRPr="004C5C05" w:rsidRDefault="000F5872" w:rsidP="00351190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</w:rPr>
            </w:pPr>
            <w:r w:rsidRPr="004C5C05">
              <w:rPr>
                <w:rFonts w:ascii="Bookman Old Style" w:eastAsia="Calibri" w:hAnsi="Bookman Old Style" w:cs="Calibri"/>
                <w:b/>
                <w:bCs/>
                <w:i/>
                <w:iCs/>
              </w:rPr>
              <w:t>Tytuł</w:t>
            </w:r>
          </w:p>
        </w:tc>
        <w:tc>
          <w:tcPr>
            <w:tcW w:w="3398" w:type="dxa"/>
          </w:tcPr>
          <w:p w14:paraId="6D466598" w14:textId="77777777" w:rsidR="000F5872" w:rsidRPr="004C5C05" w:rsidRDefault="000F5872" w:rsidP="00351190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</w:rPr>
            </w:pPr>
            <w:r w:rsidRPr="004C5C05">
              <w:rPr>
                <w:rFonts w:ascii="Bookman Old Style" w:eastAsia="Calibri" w:hAnsi="Bookman Old Style" w:cs="Calibri"/>
                <w:b/>
                <w:bCs/>
                <w:i/>
                <w:iCs/>
              </w:rPr>
              <w:t>Zawartość merytoryczna</w:t>
            </w:r>
          </w:p>
        </w:tc>
        <w:tc>
          <w:tcPr>
            <w:tcW w:w="3398" w:type="dxa"/>
          </w:tcPr>
          <w:p w14:paraId="40B47C05" w14:textId="77777777" w:rsidR="000F5872" w:rsidRPr="004C5C05" w:rsidRDefault="000F5872" w:rsidP="00351190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</w:rPr>
            </w:pPr>
            <w:r w:rsidRPr="004C5C05">
              <w:rPr>
                <w:rFonts w:ascii="Bookman Old Style" w:eastAsia="Calibri" w:hAnsi="Bookman Old Style" w:cs="Calibri"/>
                <w:b/>
                <w:bCs/>
                <w:i/>
                <w:iCs/>
              </w:rPr>
              <w:t>Prowadzący</w:t>
            </w:r>
          </w:p>
        </w:tc>
      </w:tr>
      <w:tr w:rsidR="00351190" w:rsidRPr="00351190" w14:paraId="42779BAE" w14:textId="77777777" w:rsidTr="00A43F03">
        <w:tc>
          <w:tcPr>
            <w:tcW w:w="3403" w:type="dxa"/>
          </w:tcPr>
          <w:p w14:paraId="10BC453B" w14:textId="77777777" w:rsidR="004C5C05" w:rsidRDefault="004C5C05" w:rsidP="004C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</w:pPr>
            <w:r w:rsidRPr="00351190"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  <w:t>PSYCHOLOGICZNA</w:t>
            </w:r>
          </w:p>
          <w:p w14:paraId="0239904C" w14:textId="4192B335" w:rsidR="000F5872" w:rsidRPr="00351190" w:rsidRDefault="004C5C05" w:rsidP="004C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Bookman Old Style" w:eastAsia="Calibri" w:hAnsi="Bookman Old Style" w:cs="Calibri"/>
                <w:i/>
                <w:iCs/>
                <w:u w:val="single"/>
              </w:rPr>
            </w:pPr>
            <w:r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  <w:t>IN</w:t>
            </w:r>
            <w:r w:rsidR="000F5872" w:rsidRPr="00351190"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  <w:t>DYWIDUALNA TERAPIA:</w:t>
            </w:r>
          </w:p>
          <w:p w14:paraId="3512C4CA" w14:textId="6BF72DC1" w:rsidR="000F5872" w:rsidRPr="00351190" w:rsidRDefault="000F5872" w:rsidP="004C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</w:pPr>
            <w:r w:rsidRPr="00351190">
              <w:rPr>
                <w:rFonts w:ascii="Bookman Old Style" w:eastAsia="Calibri" w:hAnsi="Bookman Old Style" w:cs="Calibri"/>
                <w:i/>
                <w:iCs/>
              </w:rPr>
              <w:t>Organizowana dla dzieci zgodnie z wcześniej zdiagnozowanymi potrzebami</w:t>
            </w:r>
            <w:r w:rsidR="004C5C05">
              <w:rPr>
                <w:rFonts w:ascii="Bookman Old Style" w:eastAsia="Calibri" w:hAnsi="Bookman Old Style" w:cs="Calibri"/>
                <w:i/>
                <w:iCs/>
              </w:rPr>
              <w:t>.</w:t>
            </w:r>
          </w:p>
        </w:tc>
        <w:tc>
          <w:tcPr>
            <w:tcW w:w="3398" w:type="dxa"/>
          </w:tcPr>
          <w:p w14:paraId="1F262D48" w14:textId="06D47C73" w:rsidR="000F5872" w:rsidRPr="00351190" w:rsidRDefault="004C5C05" w:rsidP="000D44AA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</w:rPr>
            </w:pPr>
            <w:r w:rsidRPr="00351190">
              <w:rPr>
                <w:rFonts w:ascii="Bookman Old Style" w:eastAsia="Calibri" w:hAnsi="Bookman Old Style" w:cs="Calibri"/>
                <w:i/>
                <w:iCs/>
              </w:rPr>
              <w:t xml:space="preserve"> Indywidualne</w:t>
            </w:r>
            <w:r w:rsidR="000F5872" w:rsidRPr="00351190">
              <w:rPr>
                <w:rFonts w:ascii="Bookman Old Style" w:eastAsia="Calibri" w:hAnsi="Bookman Old Style" w:cs="Calibri"/>
                <w:i/>
                <w:iCs/>
              </w:rPr>
              <w:t xml:space="preserve"> zajęcia </w:t>
            </w:r>
            <w:r>
              <w:rPr>
                <w:rFonts w:ascii="Bookman Old Style" w:eastAsia="Calibri" w:hAnsi="Bookman Old Style" w:cs="Calibri"/>
                <w:i/>
                <w:iCs/>
              </w:rPr>
              <w:br/>
            </w:r>
            <w:r w:rsidR="000F5872" w:rsidRPr="00351190">
              <w:rPr>
                <w:rFonts w:ascii="Bookman Old Style" w:eastAsia="Calibri" w:hAnsi="Bookman Old Style" w:cs="Calibri"/>
                <w:i/>
                <w:iCs/>
              </w:rPr>
              <w:t xml:space="preserve">o charakterze terapeutycznym prowadzone przez psychologów dla dzieci zmagającymi się </w:t>
            </w:r>
            <w:r>
              <w:rPr>
                <w:rFonts w:ascii="Bookman Old Style" w:eastAsia="Calibri" w:hAnsi="Bookman Old Style" w:cs="Calibri"/>
                <w:i/>
                <w:iCs/>
              </w:rPr>
              <w:br/>
            </w:r>
            <w:r w:rsidR="000F5872" w:rsidRPr="00351190">
              <w:rPr>
                <w:rFonts w:ascii="Bookman Old Style" w:eastAsia="Calibri" w:hAnsi="Bookman Old Style" w:cs="Calibri"/>
                <w:i/>
                <w:iCs/>
              </w:rPr>
              <w:t>z problemami natury emocjonalnej.</w:t>
            </w:r>
          </w:p>
        </w:tc>
        <w:tc>
          <w:tcPr>
            <w:tcW w:w="3398" w:type="dxa"/>
          </w:tcPr>
          <w:p w14:paraId="16A3F50E" w14:textId="77777777" w:rsidR="000F5872" w:rsidRPr="00FA71F7" w:rsidRDefault="000F5872" w:rsidP="00351190">
            <w:pPr>
              <w:pStyle w:val="Akapitzlist"/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 w:rsidRPr="00FA71F7"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</w:t>
            </w:r>
          </w:p>
          <w:p w14:paraId="2AFCE205" w14:textId="77777777" w:rsidR="000F5872" w:rsidRPr="00FA71F7" w:rsidRDefault="000F5872" w:rsidP="00351190">
            <w:pPr>
              <w:pStyle w:val="Akapitzlist"/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</w:p>
        </w:tc>
      </w:tr>
      <w:tr w:rsidR="00351190" w:rsidRPr="00351190" w14:paraId="1F3689D2" w14:textId="77777777" w:rsidTr="00A43F03">
        <w:tc>
          <w:tcPr>
            <w:tcW w:w="3403" w:type="dxa"/>
          </w:tcPr>
          <w:p w14:paraId="5FC746C4" w14:textId="5C7232C8" w:rsidR="000F5872" w:rsidRPr="004C5C05" w:rsidRDefault="004C5C05" w:rsidP="004C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u w:val="single"/>
              </w:rPr>
            </w:pPr>
            <w:r w:rsidRPr="00351190"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  <w:t xml:space="preserve">PEDAGOGICZNA </w:t>
            </w:r>
            <w:r w:rsidR="000F5872" w:rsidRPr="00351190"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  <w:t>INDYWIDUALNA TERAPIA:</w:t>
            </w:r>
          </w:p>
          <w:p w14:paraId="7AF2BCFE" w14:textId="198A5BF9" w:rsidR="000F5872" w:rsidRPr="00351190" w:rsidRDefault="000F5872" w:rsidP="004C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</w:pPr>
            <w:r w:rsidRPr="00351190">
              <w:rPr>
                <w:rFonts w:ascii="Bookman Old Style" w:eastAsia="Calibri" w:hAnsi="Bookman Old Style" w:cs="Calibri"/>
                <w:i/>
                <w:iCs/>
              </w:rPr>
              <w:t>Organizowana dla dzieci zgodnie z wcześniej zdiagnozowanymi potrzebami</w:t>
            </w:r>
            <w:r w:rsidR="004C5C05">
              <w:rPr>
                <w:rFonts w:ascii="Bookman Old Style" w:eastAsia="Calibri" w:hAnsi="Bookman Old Style" w:cs="Calibri"/>
                <w:i/>
                <w:iCs/>
              </w:rPr>
              <w:t>.</w:t>
            </w:r>
          </w:p>
        </w:tc>
        <w:tc>
          <w:tcPr>
            <w:tcW w:w="3398" w:type="dxa"/>
          </w:tcPr>
          <w:p w14:paraId="290BCA2C" w14:textId="26C14DD9" w:rsidR="00FA71F7" w:rsidRDefault="00BF1433" w:rsidP="00FA71F7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</w:rPr>
            </w:pPr>
            <w:r>
              <w:rPr>
                <w:rFonts w:ascii="Bookman Old Style" w:eastAsia="Calibri" w:hAnsi="Bookman Old Style" w:cs="Calibri"/>
                <w:i/>
                <w:iCs/>
              </w:rPr>
              <w:t>I</w:t>
            </w:r>
            <w:r w:rsidRPr="00351190">
              <w:rPr>
                <w:rFonts w:ascii="Bookman Old Style" w:eastAsia="Calibri" w:hAnsi="Bookman Old Style" w:cs="Calibri"/>
                <w:i/>
                <w:iCs/>
              </w:rPr>
              <w:t>ndywidualne</w:t>
            </w:r>
            <w:r w:rsidR="000F5872" w:rsidRPr="00351190">
              <w:rPr>
                <w:rFonts w:ascii="Bookman Old Style" w:eastAsia="Calibri" w:hAnsi="Bookman Old Style" w:cs="Calibri"/>
                <w:i/>
                <w:iCs/>
              </w:rPr>
              <w:t xml:space="preserve"> zajęcia prowadzone przez pedagogów (m.in. zajęcia korekcyjno-kompensacyjne</w:t>
            </w:r>
            <w:r w:rsidR="00FA71F7">
              <w:rPr>
                <w:rFonts w:ascii="Bookman Old Style" w:eastAsia="Calibri" w:hAnsi="Bookman Old Style" w:cs="Calibri"/>
                <w:i/>
                <w:iCs/>
              </w:rPr>
              <w:t>).</w:t>
            </w:r>
          </w:p>
          <w:p w14:paraId="4D49683D" w14:textId="749C88DC" w:rsidR="00FA71F7" w:rsidRPr="00351190" w:rsidRDefault="00FA71F7" w:rsidP="00BF1433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</w:rPr>
            </w:pPr>
          </w:p>
        </w:tc>
        <w:tc>
          <w:tcPr>
            <w:tcW w:w="3398" w:type="dxa"/>
          </w:tcPr>
          <w:p w14:paraId="1430D1B1" w14:textId="73D3A8D6" w:rsidR="000F5872" w:rsidRPr="00FA71F7" w:rsidRDefault="00BF1433" w:rsidP="00351190">
            <w:pPr>
              <w:pStyle w:val="Akapitzlist"/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 w:rsidRPr="00FA71F7"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Pedagodzy</w:t>
            </w:r>
          </w:p>
          <w:p w14:paraId="2FE92B80" w14:textId="77777777" w:rsidR="000F5872" w:rsidRPr="00FA71F7" w:rsidRDefault="000F5872" w:rsidP="00351190">
            <w:pPr>
              <w:pStyle w:val="Akapitzlist"/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</w:p>
        </w:tc>
      </w:tr>
      <w:tr w:rsidR="00351190" w:rsidRPr="00351190" w14:paraId="766352E2" w14:textId="77777777" w:rsidTr="00A43F03">
        <w:tc>
          <w:tcPr>
            <w:tcW w:w="3403" w:type="dxa"/>
          </w:tcPr>
          <w:p w14:paraId="611CFEEF" w14:textId="77777777" w:rsidR="004C5C05" w:rsidRPr="00351190" w:rsidRDefault="004C5C05" w:rsidP="004C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Bookman Old Style" w:eastAsia="Calibri" w:hAnsi="Bookman Old Style" w:cs="Calibri"/>
                <w:i/>
                <w:iCs/>
              </w:rPr>
            </w:pPr>
            <w:r w:rsidRPr="00351190"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  <w:lastRenderedPageBreak/>
              <w:t>LOGOPEDYCZNA</w:t>
            </w:r>
          </w:p>
          <w:p w14:paraId="0A51F93C" w14:textId="77777777" w:rsidR="000F5872" w:rsidRPr="00351190" w:rsidRDefault="000F5872" w:rsidP="004C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u w:val="single"/>
              </w:rPr>
            </w:pPr>
            <w:r w:rsidRPr="00351190"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  <w:t>INDYWIDUALNA TERAPIA:</w:t>
            </w:r>
          </w:p>
          <w:p w14:paraId="123C086A" w14:textId="1EF78A89" w:rsidR="000F5872" w:rsidRPr="00351190" w:rsidRDefault="000F5872" w:rsidP="004C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</w:pPr>
            <w:r w:rsidRPr="00351190">
              <w:rPr>
                <w:rFonts w:ascii="Bookman Old Style" w:eastAsia="Calibri" w:hAnsi="Bookman Old Style" w:cs="Calibri"/>
                <w:i/>
                <w:iCs/>
              </w:rPr>
              <w:t>Organizowana dla dzieci zgodnie z wcześniej zdiagnozowanymi potrzebami</w:t>
            </w:r>
            <w:r w:rsidR="004C5C05">
              <w:rPr>
                <w:rFonts w:ascii="Bookman Old Style" w:eastAsia="Calibri" w:hAnsi="Bookman Old Style" w:cs="Calibri"/>
                <w:i/>
                <w:iCs/>
              </w:rPr>
              <w:t>.</w:t>
            </w:r>
          </w:p>
        </w:tc>
        <w:tc>
          <w:tcPr>
            <w:tcW w:w="3398" w:type="dxa"/>
          </w:tcPr>
          <w:p w14:paraId="241B7658" w14:textId="77777777" w:rsidR="000F5872" w:rsidRPr="00351190" w:rsidRDefault="000F5872" w:rsidP="00351190">
            <w:pPr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</w:rPr>
            </w:pPr>
            <w:r w:rsidRPr="00351190">
              <w:rPr>
                <w:rFonts w:ascii="Bookman Old Style" w:eastAsia="Calibri" w:hAnsi="Bookman Old Style" w:cs="Calibri"/>
                <w:i/>
                <w:iCs/>
              </w:rPr>
              <w:t>Zajęcia prowadzone przez logopedów ukierunkowane m.in. na usprawnienie motoryki narządów mowy, korekcję wad wymowy, usprawnianie funkcji językowej, oddechowej oraz fonacyjnej.</w:t>
            </w:r>
          </w:p>
        </w:tc>
        <w:tc>
          <w:tcPr>
            <w:tcW w:w="3398" w:type="dxa"/>
          </w:tcPr>
          <w:p w14:paraId="4C97CB69" w14:textId="77777777" w:rsidR="000F5872" w:rsidRPr="00FA71F7" w:rsidRDefault="000F5872" w:rsidP="00351190">
            <w:pPr>
              <w:pStyle w:val="Akapitzlist"/>
              <w:tabs>
                <w:tab w:val="left" w:pos="426"/>
              </w:tabs>
              <w:spacing w:line="240" w:lineRule="auto"/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 w:rsidRPr="00FA71F7"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Logopedzi</w:t>
            </w:r>
          </w:p>
        </w:tc>
      </w:tr>
    </w:tbl>
    <w:p w14:paraId="0CB2C6E2" w14:textId="790BBF14" w:rsidR="00E436DC" w:rsidRPr="00351190" w:rsidRDefault="00E436DC" w:rsidP="00BF1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Bookman Old Style" w:eastAsia="Comic Sans MS" w:hAnsi="Bookman Old Style" w:cs="Comic Sans MS"/>
          <w:i/>
          <w:iCs/>
        </w:rPr>
      </w:pPr>
    </w:p>
    <w:sectPr w:rsidR="00E436DC" w:rsidRPr="00351190" w:rsidSect="00697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851" w:bottom="539" w:left="851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29145" w14:textId="77777777" w:rsidR="0006657E" w:rsidRDefault="0006657E" w:rsidP="003E4A63">
      <w:pPr>
        <w:spacing w:line="240" w:lineRule="auto"/>
        <w:ind w:left="0" w:hanging="2"/>
      </w:pPr>
      <w:r>
        <w:separator/>
      </w:r>
    </w:p>
  </w:endnote>
  <w:endnote w:type="continuationSeparator" w:id="0">
    <w:p w14:paraId="1E6F4272" w14:textId="77777777" w:rsidR="0006657E" w:rsidRDefault="0006657E" w:rsidP="003E4A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1FDF" w14:textId="77777777" w:rsidR="003E4A63" w:rsidRDefault="003E4A63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499573"/>
      <w:docPartObj>
        <w:docPartGallery w:val="Page Numbers (Bottom of Page)"/>
        <w:docPartUnique/>
      </w:docPartObj>
    </w:sdtPr>
    <w:sdtEndPr/>
    <w:sdtContent>
      <w:p w14:paraId="6F9AE350" w14:textId="5DC66BA5" w:rsidR="0069792C" w:rsidRDefault="0069792C">
        <w:pPr>
          <w:pStyle w:val="Stopk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DC">
          <w:rPr>
            <w:noProof/>
          </w:rPr>
          <w:t>8</w:t>
        </w:r>
        <w:r>
          <w:fldChar w:fldCharType="end"/>
        </w:r>
        <w:r w:rsidR="00F6080C">
          <w:t>/</w:t>
        </w:r>
        <w:r w:rsidR="00F01CA0">
          <w:t>8</w:t>
        </w:r>
      </w:p>
    </w:sdtContent>
  </w:sdt>
  <w:p w14:paraId="5471C279" w14:textId="0C1DBAC8" w:rsidR="00193B0E" w:rsidRPr="00193B0E" w:rsidRDefault="00193B0E" w:rsidP="00193B0E">
    <w:pPr>
      <w:spacing w:line="276" w:lineRule="auto"/>
      <w:ind w:leftChars="0" w:left="2" w:hanging="2"/>
      <w:jc w:val="center"/>
      <w:rPr>
        <w:rFonts w:ascii="Bookman Old Style" w:hAnsi="Bookman Old Style"/>
        <w:b/>
        <w:bCs/>
        <w:i/>
        <w:iCs/>
        <w:sz w:val="16"/>
        <w:szCs w:val="16"/>
      </w:rPr>
    </w:pPr>
    <w:r w:rsidRPr="00193B0E">
      <w:rPr>
        <w:rFonts w:ascii="Bookman Old Style" w:hAnsi="Bookman Old Style"/>
        <w:b/>
        <w:bCs/>
        <w:i/>
        <w:iCs/>
        <w:sz w:val="16"/>
        <w:szCs w:val="16"/>
      </w:rPr>
      <w:t>Poradnia Psychologiczno</w:t>
    </w:r>
    <w:r w:rsidR="006479DD">
      <w:rPr>
        <w:rFonts w:ascii="Bookman Old Style" w:hAnsi="Bookman Old Style"/>
        <w:b/>
        <w:bCs/>
        <w:i/>
        <w:iCs/>
        <w:sz w:val="16"/>
        <w:szCs w:val="16"/>
      </w:rPr>
      <w:t>-</w:t>
    </w:r>
    <w:r w:rsidRPr="00193B0E">
      <w:rPr>
        <w:rFonts w:ascii="Bookman Old Style" w:hAnsi="Bookman Old Style"/>
        <w:b/>
        <w:bCs/>
        <w:i/>
        <w:iCs/>
        <w:sz w:val="16"/>
        <w:szCs w:val="16"/>
      </w:rPr>
      <w:t>Pedagogiczna Nr 5</w:t>
    </w:r>
  </w:p>
  <w:p w14:paraId="2B3E84DC" w14:textId="77777777" w:rsidR="00193B0E" w:rsidRPr="00193B0E" w:rsidRDefault="00193B0E" w:rsidP="00193B0E">
    <w:pPr>
      <w:spacing w:line="276" w:lineRule="auto"/>
      <w:ind w:leftChars="0" w:left="2" w:hanging="2"/>
      <w:jc w:val="center"/>
      <w:rPr>
        <w:rFonts w:ascii="Bookman Old Style" w:hAnsi="Bookman Old Style"/>
        <w:b/>
        <w:bCs/>
        <w:i/>
        <w:iCs/>
        <w:sz w:val="16"/>
        <w:szCs w:val="16"/>
      </w:rPr>
    </w:pPr>
    <w:r w:rsidRPr="00193B0E">
      <w:rPr>
        <w:rFonts w:ascii="Bookman Old Style" w:hAnsi="Bookman Old Style"/>
        <w:b/>
        <w:bCs/>
        <w:i/>
        <w:iCs/>
        <w:sz w:val="16"/>
        <w:szCs w:val="16"/>
      </w:rPr>
      <w:t>ul. Grażyńskiego 17</w:t>
    </w:r>
  </w:p>
  <w:p w14:paraId="187BAACA" w14:textId="69A6B403" w:rsidR="00193B0E" w:rsidRPr="00193B0E" w:rsidRDefault="00193B0E" w:rsidP="00193B0E">
    <w:pPr>
      <w:spacing w:line="276" w:lineRule="auto"/>
      <w:ind w:leftChars="0" w:left="2" w:hanging="2"/>
      <w:jc w:val="center"/>
      <w:rPr>
        <w:rFonts w:ascii="Bookman Old Style" w:hAnsi="Bookman Old Style"/>
        <w:b/>
        <w:bCs/>
        <w:i/>
        <w:iCs/>
        <w:sz w:val="16"/>
        <w:szCs w:val="16"/>
      </w:rPr>
    </w:pPr>
    <w:r w:rsidRPr="00193B0E">
      <w:rPr>
        <w:rFonts w:ascii="Bookman Old Style" w:hAnsi="Bookman Old Style"/>
        <w:b/>
        <w:bCs/>
        <w:i/>
        <w:iCs/>
        <w:sz w:val="16"/>
        <w:szCs w:val="16"/>
      </w:rPr>
      <w:t xml:space="preserve">40-126 Katowice </w:t>
    </w:r>
  </w:p>
  <w:p w14:paraId="5B53CA11" w14:textId="77777777" w:rsidR="00193B0E" w:rsidRPr="0069792C" w:rsidRDefault="00193B0E" w:rsidP="00193B0E">
    <w:pPr>
      <w:spacing w:line="276" w:lineRule="auto"/>
      <w:ind w:leftChars="0" w:left="2" w:hanging="2"/>
      <w:jc w:val="center"/>
      <w:rPr>
        <w:rFonts w:ascii="Bookman Old Style" w:hAnsi="Bookman Old Style"/>
        <w:i/>
        <w:iCs/>
      </w:rPr>
    </w:pPr>
  </w:p>
  <w:p w14:paraId="28447466" w14:textId="1B923E6E" w:rsidR="003E4A63" w:rsidRDefault="003E4A63" w:rsidP="00193B0E">
    <w:pPr>
      <w:pStyle w:val="Stopka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7EC1" w14:textId="77777777" w:rsidR="003E4A63" w:rsidRDefault="003E4A63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F5FF" w14:textId="77777777" w:rsidR="0006657E" w:rsidRDefault="0006657E" w:rsidP="003E4A63">
      <w:pPr>
        <w:spacing w:line="240" w:lineRule="auto"/>
        <w:ind w:left="0" w:hanging="2"/>
      </w:pPr>
      <w:r>
        <w:separator/>
      </w:r>
    </w:p>
  </w:footnote>
  <w:footnote w:type="continuationSeparator" w:id="0">
    <w:p w14:paraId="04C5EADC" w14:textId="77777777" w:rsidR="0006657E" w:rsidRDefault="0006657E" w:rsidP="003E4A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BCC6" w14:textId="77777777" w:rsidR="003E4A63" w:rsidRDefault="003E4A63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2D7A" w14:textId="77777777" w:rsidR="003E4A63" w:rsidRDefault="003E4A63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FFBC" w14:textId="77777777" w:rsidR="003E4A63" w:rsidRDefault="003E4A63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E00"/>
    <w:multiLevelType w:val="hybridMultilevel"/>
    <w:tmpl w:val="DFD23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1B40"/>
    <w:multiLevelType w:val="multilevel"/>
    <w:tmpl w:val="5532F17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BFC468F"/>
    <w:multiLevelType w:val="multilevel"/>
    <w:tmpl w:val="512C89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20D7926"/>
    <w:multiLevelType w:val="multilevel"/>
    <w:tmpl w:val="512C89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C310629"/>
    <w:multiLevelType w:val="multilevel"/>
    <w:tmpl w:val="FA845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A607511"/>
    <w:multiLevelType w:val="multilevel"/>
    <w:tmpl w:val="512C89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DC"/>
    <w:rsid w:val="000578EC"/>
    <w:rsid w:val="0006657E"/>
    <w:rsid w:val="000D44AA"/>
    <w:rsid w:val="000F5872"/>
    <w:rsid w:val="0013661C"/>
    <w:rsid w:val="001917D7"/>
    <w:rsid w:val="00193B0E"/>
    <w:rsid w:val="001D3AAA"/>
    <w:rsid w:val="001F120A"/>
    <w:rsid w:val="002525F9"/>
    <w:rsid w:val="00296D90"/>
    <w:rsid w:val="00337EB2"/>
    <w:rsid w:val="00351190"/>
    <w:rsid w:val="003D39D3"/>
    <w:rsid w:val="003E4A63"/>
    <w:rsid w:val="00446345"/>
    <w:rsid w:val="004B40A4"/>
    <w:rsid w:val="004C5C05"/>
    <w:rsid w:val="006479DD"/>
    <w:rsid w:val="0069792C"/>
    <w:rsid w:val="007105ED"/>
    <w:rsid w:val="00724D8E"/>
    <w:rsid w:val="00745EF3"/>
    <w:rsid w:val="00792A38"/>
    <w:rsid w:val="007A204E"/>
    <w:rsid w:val="007D07D3"/>
    <w:rsid w:val="00846AC0"/>
    <w:rsid w:val="00893B2A"/>
    <w:rsid w:val="008F2C88"/>
    <w:rsid w:val="00915C6E"/>
    <w:rsid w:val="0093276D"/>
    <w:rsid w:val="0098074B"/>
    <w:rsid w:val="00A02857"/>
    <w:rsid w:val="00AD5693"/>
    <w:rsid w:val="00AE6801"/>
    <w:rsid w:val="00B2165E"/>
    <w:rsid w:val="00B518B4"/>
    <w:rsid w:val="00BF1433"/>
    <w:rsid w:val="00C33C81"/>
    <w:rsid w:val="00C74F5C"/>
    <w:rsid w:val="00CC178C"/>
    <w:rsid w:val="00CD30B1"/>
    <w:rsid w:val="00D40852"/>
    <w:rsid w:val="00D7591B"/>
    <w:rsid w:val="00DD29ED"/>
    <w:rsid w:val="00DE26C7"/>
    <w:rsid w:val="00E436DC"/>
    <w:rsid w:val="00E722DC"/>
    <w:rsid w:val="00ED018D"/>
    <w:rsid w:val="00F01CA0"/>
    <w:rsid w:val="00F6080C"/>
    <w:rsid w:val="00F72447"/>
    <w:rsid w:val="00F7651C"/>
    <w:rsid w:val="00FA71F7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F3E9C"/>
  <w15:docId w15:val="{91E3E2D8-237E-453F-88BC-70677262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customStyle="1" w:styleId="ff3fc3fs12">
    <w:name w:val="ff3 fc3 fs1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uppressAutoHyphens w:val="0"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45EF3"/>
    <w:pPr>
      <w:ind w:left="720"/>
      <w:contextualSpacing/>
    </w:pPr>
  </w:style>
  <w:style w:type="table" w:styleId="Tabela-Siatka">
    <w:name w:val="Table Grid"/>
    <w:basedOn w:val="Standardowy"/>
    <w:uiPriority w:val="39"/>
    <w:rsid w:val="007D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4A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A63"/>
    <w:rPr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A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A63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ipSIXRbe45EEP/z39ehJe5MvzQ==">CgMxLjA4AHIhMW1HMmxsYVdnQkpoOXEwRjhlOTRBWFBJQzhfU0FFVEZT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Grochowiecka Zofia</cp:lastModifiedBy>
  <cp:revision>45</cp:revision>
  <dcterms:created xsi:type="dcterms:W3CDTF">2022-09-29T12:31:00Z</dcterms:created>
  <dcterms:modified xsi:type="dcterms:W3CDTF">2023-10-29T17:31:00Z</dcterms:modified>
</cp:coreProperties>
</file>